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8DA" w14:textId="77777777" w:rsidR="000002DC" w:rsidRPr="00F805E4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0254AE89" w14:textId="77777777" w:rsidR="00B17F70" w:rsidRPr="00F805E4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 xml:space="preserve">………………………………………… </w:t>
      </w:r>
      <w:r w:rsidRPr="00F805E4">
        <w:rPr>
          <w:rFonts w:eastAsia="Times New Roman"/>
          <w:kern w:val="0"/>
          <w:sz w:val="22"/>
          <w:szCs w:val="22"/>
        </w:rPr>
        <w:br/>
        <w:t xml:space="preserve">                      Pieczęć Wykonawcy</w:t>
      </w:r>
    </w:p>
    <w:p w14:paraId="05B8815C" w14:textId="77777777" w:rsidR="000F50AC" w:rsidRPr="00F805E4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1EB721C0" w14:textId="0A38A048" w:rsidR="00B17F70" w:rsidRPr="004535FB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5808E2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F805E4" w14:paraId="189C9304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7AE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229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4D396F45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B9D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8EC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F45361A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548563BE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7C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1E8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E841BF2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E4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0D53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0AB60E16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D0E2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29E4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7760105F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180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9DF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11997A9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0DD7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B85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12900B" w14:textId="77777777" w:rsidR="005D58CE" w:rsidRPr="00F805E4" w:rsidRDefault="005D58CE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022CB8C3" w14:textId="77777777" w:rsidR="00B17F70" w:rsidRPr="00F805E4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bCs/>
          <w:kern w:val="0"/>
          <w:sz w:val="22"/>
          <w:szCs w:val="22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27"/>
        <w:gridCol w:w="1925"/>
        <w:gridCol w:w="1113"/>
        <w:gridCol w:w="1640"/>
      </w:tblGrid>
      <w:tr w:rsidR="004535FB" w14:paraId="37D89A14" w14:textId="77777777" w:rsidTr="00465A8E">
        <w:trPr>
          <w:trHeight w:val="463"/>
        </w:trPr>
        <w:tc>
          <w:tcPr>
            <w:tcW w:w="4146" w:type="dxa"/>
            <w:vAlign w:val="center"/>
          </w:tcPr>
          <w:p w14:paraId="75469B1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84" w:type="dxa"/>
            <w:vAlign w:val="center"/>
          </w:tcPr>
          <w:p w14:paraId="30B8ECB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34" w:type="dxa"/>
            <w:vAlign w:val="center"/>
          </w:tcPr>
          <w:p w14:paraId="415E1234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67" w:type="dxa"/>
            <w:vAlign w:val="center"/>
          </w:tcPr>
          <w:p w14:paraId="50ED3A0B" w14:textId="576D00DC" w:rsidR="004535FB" w:rsidRPr="00C702F1" w:rsidRDefault="00DD463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Wartość</w:t>
            </w:r>
            <w:r w:rsidR="004535FB" w:rsidRPr="00C702F1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4535FB" w14:paraId="2D5E9F93" w14:textId="77777777" w:rsidTr="00465A8E">
        <w:trPr>
          <w:trHeight w:val="26"/>
        </w:trPr>
        <w:tc>
          <w:tcPr>
            <w:tcW w:w="4146" w:type="dxa"/>
          </w:tcPr>
          <w:p w14:paraId="0B9BC231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Płyn do mycia naczyń PUR (lub inny o nie gorszej jakości)</w:t>
            </w:r>
          </w:p>
        </w:tc>
        <w:tc>
          <w:tcPr>
            <w:tcW w:w="1984" w:type="dxa"/>
            <w:vAlign w:val="center"/>
          </w:tcPr>
          <w:p w14:paraId="71758BDE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34" w:type="dxa"/>
            <w:vAlign w:val="bottom"/>
          </w:tcPr>
          <w:p w14:paraId="4583BB16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69AD0325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62EFCBF" w14:textId="77777777" w:rsidTr="00465A8E">
        <w:trPr>
          <w:trHeight w:val="20"/>
        </w:trPr>
        <w:tc>
          <w:tcPr>
            <w:tcW w:w="4146" w:type="dxa"/>
          </w:tcPr>
          <w:p w14:paraId="221C8AEB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Płyn do czyszczenia podłóg uniwersalny kwiatowy AJAX (lub inny o nie gorszej jakości)</w:t>
            </w:r>
          </w:p>
        </w:tc>
        <w:tc>
          <w:tcPr>
            <w:tcW w:w="1984" w:type="dxa"/>
            <w:vAlign w:val="center"/>
          </w:tcPr>
          <w:p w14:paraId="3C0A1BE8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34" w:type="dxa"/>
            <w:vAlign w:val="bottom"/>
          </w:tcPr>
          <w:p w14:paraId="6ADD7882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4D64FC4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1B61E427" w14:textId="77777777" w:rsidTr="00465A8E">
        <w:trPr>
          <w:trHeight w:val="20"/>
        </w:trPr>
        <w:tc>
          <w:tcPr>
            <w:tcW w:w="4146" w:type="dxa"/>
          </w:tcPr>
          <w:p w14:paraId="43A2F3C4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Płyn do czyszczenia powierzchni drewnianych PRONTO (lub inny o nie gorszej jakości)</w:t>
            </w:r>
          </w:p>
        </w:tc>
        <w:tc>
          <w:tcPr>
            <w:tcW w:w="1984" w:type="dxa"/>
            <w:vAlign w:val="center"/>
          </w:tcPr>
          <w:p w14:paraId="5D6E91E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75DF18E3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0ACAA67E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4297A22" w14:textId="77777777" w:rsidTr="00465A8E">
        <w:trPr>
          <w:trHeight w:val="20"/>
        </w:trPr>
        <w:tc>
          <w:tcPr>
            <w:tcW w:w="4146" w:type="dxa"/>
          </w:tcPr>
          <w:p w14:paraId="157A5E5F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Środek czyszczący do drewna w aerozolu PRONTO (lub inny o nie gorszej jakości)</w:t>
            </w:r>
          </w:p>
        </w:tc>
        <w:tc>
          <w:tcPr>
            <w:tcW w:w="1984" w:type="dxa"/>
            <w:vAlign w:val="center"/>
          </w:tcPr>
          <w:p w14:paraId="128330D1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4DF46E48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3537AE6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6E76C2A" w14:textId="77777777" w:rsidTr="00465A8E">
        <w:trPr>
          <w:trHeight w:val="20"/>
        </w:trPr>
        <w:tc>
          <w:tcPr>
            <w:tcW w:w="4146" w:type="dxa"/>
          </w:tcPr>
          <w:p w14:paraId="363F3B5A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Płyn do mycia szyb uniwersalny</w:t>
            </w:r>
          </w:p>
        </w:tc>
        <w:tc>
          <w:tcPr>
            <w:tcW w:w="1984" w:type="dxa"/>
            <w:vAlign w:val="center"/>
          </w:tcPr>
          <w:p w14:paraId="32D4ACBC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30</w:t>
            </w:r>
          </w:p>
        </w:tc>
        <w:tc>
          <w:tcPr>
            <w:tcW w:w="1134" w:type="dxa"/>
            <w:vAlign w:val="bottom"/>
          </w:tcPr>
          <w:p w14:paraId="23F37540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4DE5E0A1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CA315D" w14:paraId="52FFE778" w14:textId="77777777" w:rsidTr="00465A8E">
        <w:trPr>
          <w:trHeight w:val="20"/>
        </w:trPr>
        <w:tc>
          <w:tcPr>
            <w:tcW w:w="4146" w:type="dxa"/>
          </w:tcPr>
          <w:p w14:paraId="65625CC3" w14:textId="1235930F" w:rsidR="00CA315D" w:rsidRPr="009D4FE6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Kret – żel do udrażniania rur (lub inny o nie gorszej jakości)</w:t>
            </w:r>
          </w:p>
        </w:tc>
        <w:tc>
          <w:tcPr>
            <w:tcW w:w="1984" w:type="dxa"/>
            <w:vAlign w:val="center"/>
          </w:tcPr>
          <w:p w14:paraId="098D8B6C" w14:textId="2C57738D" w:rsidR="00CA315D" w:rsidRPr="009D4FE6" w:rsidRDefault="00356367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34" w:type="dxa"/>
            <w:vAlign w:val="bottom"/>
          </w:tcPr>
          <w:p w14:paraId="162A54E6" w14:textId="004D9CB3" w:rsidR="00CA315D" w:rsidRPr="009D4FE6" w:rsidRDefault="00356367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7107CAE7" w14:textId="77777777" w:rsidR="00CA315D" w:rsidRPr="009D4FE6" w:rsidRDefault="00CA315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:rsidRPr="00AE0713" w14:paraId="1E50E265" w14:textId="77777777" w:rsidTr="00465A8E">
        <w:trPr>
          <w:trHeight w:val="20"/>
        </w:trPr>
        <w:tc>
          <w:tcPr>
            <w:tcW w:w="4146" w:type="dxa"/>
          </w:tcPr>
          <w:p w14:paraId="772D3B68" w14:textId="6BAC2C72" w:rsidR="004535FB" w:rsidRPr="009D4FE6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Kostka WC</w:t>
            </w:r>
          </w:p>
        </w:tc>
        <w:tc>
          <w:tcPr>
            <w:tcW w:w="1984" w:type="dxa"/>
            <w:vAlign w:val="center"/>
          </w:tcPr>
          <w:p w14:paraId="1D4CEECF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2B722F93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5697F2F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01976D2" w14:textId="77777777" w:rsidTr="00465A8E">
        <w:trPr>
          <w:trHeight w:val="20"/>
        </w:trPr>
        <w:tc>
          <w:tcPr>
            <w:tcW w:w="4146" w:type="dxa"/>
          </w:tcPr>
          <w:p w14:paraId="69BEBCAB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Środek do czyszczenia toalet DOMESTOS (lub inny o nie gorszej jakości)</w:t>
            </w:r>
          </w:p>
        </w:tc>
        <w:tc>
          <w:tcPr>
            <w:tcW w:w="1984" w:type="dxa"/>
            <w:vAlign w:val="center"/>
          </w:tcPr>
          <w:p w14:paraId="5558D6BE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4C332312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60D5408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307F6CA" w14:textId="77777777" w:rsidTr="00465A8E">
        <w:trPr>
          <w:trHeight w:val="20"/>
        </w:trPr>
        <w:tc>
          <w:tcPr>
            <w:tcW w:w="4146" w:type="dxa"/>
          </w:tcPr>
          <w:p w14:paraId="1BF05931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Odświeżacz kwiatowy w aerozolu</w:t>
            </w:r>
          </w:p>
        </w:tc>
        <w:tc>
          <w:tcPr>
            <w:tcW w:w="1984" w:type="dxa"/>
            <w:vAlign w:val="center"/>
          </w:tcPr>
          <w:p w14:paraId="6E9A6CDD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354F3FBD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3C4D0D6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4678D7A0" w14:textId="77777777" w:rsidTr="00465A8E">
        <w:trPr>
          <w:trHeight w:val="20"/>
        </w:trPr>
        <w:tc>
          <w:tcPr>
            <w:tcW w:w="4146" w:type="dxa"/>
          </w:tcPr>
          <w:p w14:paraId="1393A370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Zmywak kuchenny</w:t>
            </w:r>
          </w:p>
        </w:tc>
        <w:tc>
          <w:tcPr>
            <w:tcW w:w="1984" w:type="dxa"/>
            <w:vAlign w:val="center"/>
          </w:tcPr>
          <w:p w14:paraId="21F1C38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34" w:type="dxa"/>
            <w:vAlign w:val="bottom"/>
          </w:tcPr>
          <w:p w14:paraId="52E5C7BC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542C6704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4ED91C4" w14:textId="77777777" w:rsidTr="00465A8E">
        <w:trPr>
          <w:trHeight w:val="20"/>
        </w:trPr>
        <w:tc>
          <w:tcPr>
            <w:tcW w:w="4146" w:type="dxa"/>
          </w:tcPr>
          <w:p w14:paraId="24F4E06E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Ściereczki uniwersalne kuchenne</w:t>
            </w:r>
          </w:p>
        </w:tc>
        <w:tc>
          <w:tcPr>
            <w:tcW w:w="1984" w:type="dxa"/>
            <w:vAlign w:val="center"/>
          </w:tcPr>
          <w:p w14:paraId="6152A47D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34" w:type="dxa"/>
            <w:vAlign w:val="bottom"/>
          </w:tcPr>
          <w:p w14:paraId="3A7D4905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73671716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14:paraId="7FB08CF1" w14:textId="77777777" w:rsidTr="00465A8E">
        <w:trPr>
          <w:trHeight w:val="20"/>
        </w:trPr>
        <w:tc>
          <w:tcPr>
            <w:tcW w:w="4146" w:type="dxa"/>
          </w:tcPr>
          <w:p w14:paraId="2CDE42EB" w14:textId="59856FFF" w:rsidR="00AE0713" w:rsidRPr="009D4FE6" w:rsidRDefault="00AE0713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lastRenderedPageBreak/>
              <w:t>Worki na śmieci 12L</w:t>
            </w:r>
          </w:p>
        </w:tc>
        <w:tc>
          <w:tcPr>
            <w:tcW w:w="1984" w:type="dxa"/>
            <w:vAlign w:val="center"/>
          </w:tcPr>
          <w:p w14:paraId="65BA02D1" w14:textId="1433C2DF" w:rsidR="00AE0713" w:rsidRPr="009D4FE6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34" w:type="dxa"/>
            <w:vAlign w:val="bottom"/>
          </w:tcPr>
          <w:p w14:paraId="2C0AF6C6" w14:textId="30639E99" w:rsidR="00AE0713" w:rsidRPr="009D4FE6" w:rsidRDefault="00AE0713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3BA9E485" w14:textId="77777777" w:rsidR="00AE0713" w:rsidRPr="009D4FE6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E896E4A" w14:textId="77777777" w:rsidTr="00465A8E">
        <w:trPr>
          <w:trHeight w:val="20"/>
        </w:trPr>
        <w:tc>
          <w:tcPr>
            <w:tcW w:w="4146" w:type="dxa"/>
          </w:tcPr>
          <w:p w14:paraId="38FDDFE6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Worki na śmieci 20l</w:t>
            </w:r>
          </w:p>
        </w:tc>
        <w:tc>
          <w:tcPr>
            <w:tcW w:w="1984" w:type="dxa"/>
            <w:vAlign w:val="center"/>
          </w:tcPr>
          <w:p w14:paraId="7E835045" w14:textId="63AE8C2A" w:rsidR="004535FB" w:rsidRPr="009D4FE6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34" w:type="dxa"/>
            <w:vAlign w:val="bottom"/>
          </w:tcPr>
          <w:p w14:paraId="0EAB5F7B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5F7AA143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10A72B50" w14:textId="77777777" w:rsidTr="00465A8E">
        <w:trPr>
          <w:trHeight w:val="20"/>
        </w:trPr>
        <w:tc>
          <w:tcPr>
            <w:tcW w:w="4146" w:type="dxa"/>
          </w:tcPr>
          <w:p w14:paraId="7958FCBF" w14:textId="77777777" w:rsidR="004535FB" w:rsidRPr="009D4FE6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Worki na śmieci 35l</w:t>
            </w:r>
          </w:p>
        </w:tc>
        <w:tc>
          <w:tcPr>
            <w:tcW w:w="1984" w:type="dxa"/>
            <w:vAlign w:val="center"/>
          </w:tcPr>
          <w:p w14:paraId="65E532EE" w14:textId="5EF92198" w:rsidR="004535FB" w:rsidRPr="009D4FE6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3</w:t>
            </w:r>
            <w:r w:rsidR="004535FB" w:rsidRPr="009D4FE6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34" w:type="dxa"/>
            <w:vAlign w:val="bottom"/>
          </w:tcPr>
          <w:p w14:paraId="24DFC4EE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3792AA9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D57A563" w14:textId="77777777" w:rsidTr="00465A8E">
        <w:trPr>
          <w:trHeight w:val="20"/>
        </w:trPr>
        <w:tc>
          <w:tcPr>
            <w:tcW w:w="4146" w:type="dxa"/>
          </w:tcPr>
          <w:p w14:paraId="78356856" w14:textId="77777777" w:rsidR="004535FB" w:rsidRPr="009D4FE6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Worki na śmieci 60l</w:t>
            </w:r>
          </w:p>
        </w:tc>
        <w:tc>
          <w:tcPr>
            <w:tcW w:w="1984" w:type="dxa"/>
            <w:vAlign w:val="center"/>
          </w:tcPr>
          <w:p w14:paraId="33F0A80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34" w:type="dxa"/>
            <w:vAlign w:val="bottom"/>
          </w:tcPr>
          <w:p w14:paraId="3269CC1C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1FC82C49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C0F2957" w14:textId="77777777" w:rsidTr="00465A8E">
        <w:trPr>
          <w:trHeight w:val="20"/>
        </w:trPr>
        <w:tc>
          <w:tcPr>
            <w:tcW w:w="4146" w:type="dxa"/>
          </w:tcPr>
          <w:p w14:paraId="0670C200" w14:textId="77777777" w:rsidR="004535FB" w:rsidRPr="009D4FE6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Worki na śmieci 120l</w:t>
            </w:r>
          </w:p>
        </w:tc>
        <w:tc>
          <w:tcPr>
            <w:tcW w:w="1984" w:type="dxa"/>
            <w:vAlign w:val="center"/>
          </w:tcPr>
          <w:p w14:paraId="2ECF3738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150</w:t>
            </w:r>
          </w:p>
        </w:tc>
        <w:tc>
          <w:tcPr>
            <w:tcW w:w="1134" w:type="dxa"/>
            <w:vAlign w:val="bottom"/>
          </w:tcPr>
          <w:p w14:paraId="5E86222E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5ADA1973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12E199E9" w14:textId="77777777" w:rsidTr="00465A8E">
        <w:trPr>
          <w:trHeight w:val="20"/>
        </w:trPr>
        <w:tc>
          <w:tcPr>
            <w:tcW w:w="4146" w:type="dxa"/>
          </w:tcPr>
          <w:p w14:paraId="6CB1E344" w14:textId="77777777" w:rsidR="004535FB" w:rsidRPr="009D4FE6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Worki na śmieci 160l</w:t>
            </w:r>
          </w:p>
        </w:tc>
        <w:tc>
          <w:tcPr>
            <w:tcW w:w="1984" w:type="dxa"/>
            <w:vAlign w:val="center"/>
          </w:tcPr>
          <w:p w14:paraId="7F68A0DC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100</w:t>
            </w:r>
          </w:p>
        </w:tc>
        <w:tc>
          <w:tcPr>
            <w:tcW w:w="1134" w:type="dxa"/>
            <w:vAlign w:val="bottom"/>
          </w:tcPr>
          <w:p w14:paraId="6BF00D2F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67" w:type="dxa"/>
            <w:vAlign w:val="center"/>
          </w:tcPr>
          <w:p w14:paraId="7336A84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73F43AF" w14:textId="77777777" w:rsidTr="00465A8E">
        <w:trPr>
          <w:trHeight w:val="20"/>
        </w:trPr>
        <w:tc>
          <w:tcPr>
            <w:tcW w:w="4146" w:type="dxa"/>
          </w:tcPr>
          <w:p w14:paraId="73DA4074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Ręcznik papierowy w rolce MOLA (lub inny o nie gorszej jakości) (op. 2 rolki)</w:t>
            </w:r>
          </w:p>
        </w:tc>
        <w:tc>
          <w:tcPr>
            <w:tcW w:w="1984" w:type="dxa"/>
            <w:vAlign w:val="center"/>
          </w:tcPr>
          <w:p w14:paraId="16E7A6EB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200</w:t>
            </w:r>
          </w:p>
        </w:tc>
        <w:tc>
          <w:tcPr>
            <w:tcW w:w="1134" w:type="dxa"/>
            <w:vAlign w:val="bottom"/>
          </w:tcPr>
          <w:p w14:paraId="4FFB33C0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67" w:type="dxa"/>
            <w:vAlign w:val="center"/>
          </w:tcPr>
          <w:p w14:paraId="72FD374C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75A0702" w14:textId="77777777" w:rsidTr="00465A8E">
        <w:trPr>
          <w:trHeight w:val="20"/>
        </w:trPr>
        <w:tc>
          <w:tcPr>
            <w:tcW w:w="4146" w:type="dxa"/>
          </w:tcPr>
          <w:p w14:paraId="51149220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Papier toaletowy trójwarstwowy z czystej celulozy (min. 150 listków)</w:t>
            </w:r>
          </w:p>
        </w:tc>
        <w:tc>
          <w:tcPr>
            <w:tcW w:w="1984" w:type="dxa"/>
            <w:vAlign w:val="center"/>
          </w:tcPr>
          <w:p w14:paraId="1D36B1B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1500</w:t>
            </w:r>
          </w:p>
        </w:tc>
        <w:tc>
          <w:tcPr>
            <w:tcW w:w="1134" w:type="dxa"/>
            <w:vAlign w:val="bottom"/>
          </w:tcPr>
          <w:p w14:paraId="564C7606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4E58950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5BD7433" w14:textId="77777777" w:rsidTr="00465A8E">
        <w:trPr>
          <w:trHeight w:val="20"/>
        </w:trPr>
        <w:tc>
          <w:tcPr>
            <w:tcW w:w="4146" w:type="dxa"/>
          </w:tcPr>
          <w:p w14:paraId="13CBACEC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Mleczko do czyszczenia CIF (lub inny o nie gorszej jakości)</w:t>
            </w:r>
          </w:p>
        </w:tc>
        <w:tc>
          <w:tcPr>
            <w:tcW w:w="1984" w:type="dxa"/>
            <w:vAlign w:val="center"/>
          </w:tcPr>
          <w:p w14:paraId="07B5A15F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12</w:t>
            </w:r>
          </w:p>
        </w:tc>
        <w:tc>
          <w:tcPr>
            <w:tcW w:w="1134" w:type="dxa"/>
            <w:vAlign w:val="bottom"/>
          </w:tcPr>
          <w:p w14:paraId="5DFC5F80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35E88EDD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1C19B01" w14:textId="77777777" w:rsidTr="00465A8E">
        <w:trPr>
          <w:trHeight w:val="20"/>
        </w:trPr>
        <w:tc>
          <w:tcPr>
            <w:tcW w:w="4146" w:type="dxa"/>
          </w:tcPr>
          <w:p w14:paraId="401FA00B" w14:textId="4B83302A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Mydło w płynie</w:t>
            </w:r>
            <w:r w:rsidR="00356367" w:rsidRPr="009D4FE6">
              <w:rPr>
                <w:color w:val="000000" w:themeColor="text1"/>
                <w:sz w:val="22"/>
                <w:szCs w:val="22"/>
              </w:rPr>
              <w:t xml:space="preserve"> gęste</w:t>
            </w:r>
            <w:r w:rsidRPr="009D4FE6">
              <w:rPr>
                <w:color w:val="000000" w:themeColor="text1"/>
                <w:sz w:val="22"/>
                <w:szCs w:val="22"/>
              </w:rPr>
              <w:t xml:space="preserve"> 5L</w:t>
            </w:r>
          </w:p>
        </w:tc>
        <w:tc>
          <w:tcPr>
            <w:tcW w:w="1984" w:type="dxa"/>
            <w:vAlign w:val="center"/>
          </w:tcPr>
          <w:p w14:paraId="184BA5D5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134" w:type="dxa"/>
            <w:vAlign w:val="bottom"/>
          </w:tcPr>
          <w:p w14:paraId="29259C12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22E12127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9745D7C" w14:textId="77777777" w:rsidTr="00465A8E">
        <w:trPr>
          <w:trHeight w:val="20"/>
        </w:trPr>
        <w:tc>
          <w:tcPr>
            <w:tcW w:w="4146" w:type="dxa"/>
          </w:tcPr>
          <w:p w14:paraId="6B6433ED" w14:textId="77777777" w:rsidR="004535FB" w:rsidRPr="009D4FE6" w:rsidRDefault="004535FB" w:rsidP="00465A8E">
            <w:pPr>
              <w:tabs>
                <w:tab w:val="left" w:pos="1107"/>
                <w:tab w:val="center" w:pos="2072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Mydło w kostce LUKSJA (lub inny o nie gorszej jakości)</w:t>
            </w:r>
          </w:p>
        </w:tc>
        <w:tc>
          <w:tcPr>
            <w:tcW w:w="1984" w:type="dxa"/>
            <w:vAlign w:val="center"/>
          </w:tcPr>
          <w:p w14:paraId="7E28FEA2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34" w:type="dxa"/>
            <w:vAlign w:val="bottom"/>
          </w:tcPr>
          <w:p w14:paraId="05BD90A8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54631DA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297D7564" w14:textId="77777777" w:rsidTr="00465A8E">
        <w:trPr>
          <w:trHeight w:val="20"/>
        </w:trPr>
        <w:tc>
          <w:tcPr>
            <w:tcW w:w="4146" w:type="dxa"/>
          </w:tcPr>
          <w:p w14:paraId="00336080" w14:textId="77777777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Rękawiczki lateksowe (L) (100 szt.)</w:t>
            </w:r>
          </w:p>
        </w:tc>
        <w:tc>
          <w:tcPr>
            <w:tcW w:w="1984" w:type="dxa"/>
            <w:vAlign w:val="center"/>
          </w:tcPr>
          <w:p w14:paraId="4E09CB1E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134" w:type="dxa"/>
            <w:vAlign w:val="bottom"/>
          </w:tcPr>
          <w:p w14:paraId="68C215B7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67" w:type="dxa"/>
            <w:vAlign w:val="center"/>
          </w:tcPr>
          <w:p w14:paraId="78C7F135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29A24CD" w14:textId="77777777" w:rsidTr="00465A8E">
        <w:trPr>
          <w:trHeight w:val="20"/>
        </w:trPr>
        <w:tc>
          <w:tcPr>
            <w:tcW w:w="4146" w:type="dxa"/>
          </w:tcPr>
          <w:p w14:paraId="12C1EAB6" w14:textId="5467BC79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Ręczniki papierowe ZZ składane</w:t>
            </w:r>
            <w:r w:rsidR="00C27124" w:rsidRPr="009D4FE6">
              <w:rPr>
                <w:color w:val="000000" w:themeColor="text1"/>
                <w:sz w:val="22"/>
                <w:szCs w:val="22"/>
              </w:rPr>
              <w:t xml:space="preserve"> Velvet (lub inny o nie gorszej jakości)</w:t>
            </w:r>
            <w:r w:rsidRPr="009D4FE6">
              <w:rPr>
                <w:color w:val="000000" w:themeColor="text1"/>
                <w:sz w:val="22"/>
                <w:szCs w:val="22"/>
              </w:rPr>
              <w:t xml:space="preserve"> (4000 szt.)</w:t>
            </w:r>
          </w:p>
        </w:tc>
        <w:tc>
          <w:tcPr>
            <w:tcW w:w="1984" w:type="dxa"/>
            <w:vAlign w:val="center"/>
          </w:tcPr>
          <w:p w14:paraId="34560722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D4FE6">
              <w:rPr>
                <w:rFonts w:eastAsia="Times New Roman"/>
                <w:color w:val="000000" w:themeColor="text1"/>
                <w:kern w:val="0"/>
              </w:rPr>
              <w:t>15</w:t>
            </w:r>
          </w:p>
        </w:tc>
        <w:tc>
          <w:tcPr>
            <w:tcW w:w="1134" w:type="dxa"/>
            <w:vAlign w:val="bottom"/>
          </w:tcPr>
          <w:p w14:paraId="635C73F9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67" w:type="dxa"/>
            <w:vAlign w:val="center"/>
          </w:tcPr>
          <w:p w14:paraId="6CDA0261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261990F3" w14:textId="77777777" w:rsidTr="00465A8E">
        <w:trPr>
          <w:trHeight w:val="20"/>
        </w:trPr>
        <w:tc>
          <w:tcPr>
            <w:tcW w:w="4146" w:type="dxa"/>
          </w:tcPr>
          <w:p w14:paraId="6E826CC4" w14:textId="4D83A3C9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 xml:space="preserve">Rękawice robocze </w:t>
            </w:r>
            <w:r w:rsidR="00AE0713" w:rsidRPr="009D4FE6">
              <w:rPr>
                <w:color w:val="000000" w:themeColor="text1"/>
                <w:sz w:val="22"/>
                <w:szCs w:val="22"/>
              </w:rPr>
              <w:t xml:space="preserve">OGRIFOX (lub inne o nie gorszej jakości) </w:t>
            </w:r>
            <w:r w:rsidRPr="009D4FE6">
              <w:rPr>
                <w:color w:val="000000" w:themeColor="text1"/>
                <w:sz w:val="22"/>
                <w:szCs w:val="22"/>
              </w:rPr>
              <w:t>rozm. 8</w:t>
            </w:r>
          </w:p>
        </w:tc>
        <w:tc>
          <w:tcPr>
            <w:tcW w:w="1984" w:type="dxa"/>
            <w:vAlign w:val="center"/>
          </w:tcPr>
          <w:p w14:paraId="1C938010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</w:pPr>
            <w:r w:rsidRPr="009D4FE6"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61A49CBC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para</w:t>
            </w:r>
          </w:p>
        </w:tc>
        <w:tc>
          <w:tcPr>
            <w:tcW w:w="1667" w:type="dxa"/>
            <w:vAlign w:val="center"/>
          </w:tcPr>
          <w:p w14:paraId="031DB79C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535FB" w14:paraId="1813E2B1" w14:textId="77777777" w:rsidTr="00465A8E">
        <w:trPr>
          <w:trHeight w:val="20"/>
        </w:trPr>
        <w:tc>
          <w:tcPr>
            <w:tcW w:w="4146" w:type="dxa"/>
          </w:tcPr>
          <w:p w14:paraId="3DDA7360" w14:textId="6E2B8CFC" w:rsidR="004535FB" w:rsidRPr="009D4FE6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 xml:space="preserve">Rękawice robocze </w:t>
            </w:r>
            <w:r w:rsidR="00AE0713" w:rsidRPr="009D4FE6">
              <w:rPr>
                <w:color w:val="000000" w:themeColor="text1"/>
                <w:sz w:val="22"/>
                <w:szCs w:val="22"/>
              </w:rPr>
              <w:t xml:space="preserve">OGRIFOX (lub inne o nie gorszej jakości) </w:t>
            </w:r>
            <w:r w:rsidRPr="009D4FE6">
              <w:rPr>
                <w:color w:val="000000" w:themeColor="text1"/>
                <w:sz w:val="22"/>
                <w:szCs w:val="22"/>
              </w:rPr>
              <w:t>rozm. 10</w:t>
            </w:r>
          </w:p>
        </w:tc>
        <w:tc>
          <w:tcPr>
            <w:tcW w:w="1984" w:type="dxa"/>
            <w:vAlign w:val="center"/>
          </w:tcPr>
          <w:p w14:paraId="00890418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</w:pPr>
            <w:r w:rsidRPr="009D4FE6"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236EB482" w14:textId="77777777" w:rsidR="004535FB" w:rsidRPr="009D4FE6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4FE6">
              <w:rPr>
                <w:color w:val="000000" w:themeColor="text1"/>
                <w:sz w:val="22"/>
                <w:szCs w:val="22"/>
              </w:rPr>
              <w:t>para</w:t>
            </w:r>
          </w:p>
        </w:tc>
        <w:tc>
          <w:tcPr>
            <w:tcW w:w="1667" w:type="dxa"/>
            <w:vAlign w:val="center"/>
          </w:tcPr>
          <w:p w14:paraId="690FA402" w14:textId="77777777" w:rsidR="004535FB" w:rsidRPr="009D4FE6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257997F2" w14:textId="77777777" w:rsidR="005D58CE" w:rsidRPr="00F805E4" w:rsidRDefault="005D58CE" w:rsidP="007439C5">
      <w:pPr>
        <w:widowControl/>
        <w:tabs>
          <w:tab w:val="left" w:pos="360"/>
        </w:tabs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44C6EC8A" w14:textId="7D482257" w:rsidR="00B17F70" w:rsidRPr="00E16892" w:rsidRDefault="00E0504F" w:rsidP="007439C5">
      <w:pPr>
        <w:widowControl/>
        <w:tabs>
          <w:tab w:val="left" w:pos="360"/>
        </w:tabs>
        <w:ind w:left="357"/>
        <w:rPr>
          <w:rFonts w:eastAsia="Times New Roman"/>
          <w:b/>
          <w:bCs/>
          <w:kern w:val="0"/>
        </w:rPr>
      </w:pPr>
      <w:r w:rsidRPr="00E16892"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E16892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E16892">
        <w:rPr>
          <w:rFonts w:eastAsia="Times New Roman"/>
          <w:b/>
          <w:spacing w:val="3"/>
          <w:kern w:val="0"/>
        </w:rPr>
        <w:t xml:space="preserve"> </w:t>
      </w:r>
      <w:r w:rsidR="00E16892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E16892" w:rsidRPr="00B17F70">
        <w:rPr>
          <w:rFonts w:eastAsia="Times New Roman"/>
          <w:b/>
          <w:bCs/>
          <w:kern w:val="0"/>
        </w:rPr>
        <w:t xml:space="preserve">kwotę </w:t>
      </w:r>
      <w:r w:rsidR="00E16892" w:rsidRPr="00B17F70">
        <w:rPr>
          <w:rFonts w:eastAsia="Times New Roman"/>
          <w:b/>
          <w:bCs/>
          <w:kern w:val="0"/>
          <w:u w:val="single"/>
        </w:rPr>
        <w:t>brutto</w:t>
      </w:r>
      <w:r w:rsidR="00E16892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1E6D4ADE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61DDED3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19E2CE52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D11EA1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 xml:space="preserve">Zobowiązujemy się do realizacji przedmiotu zamówienia do dnia </w:t>
      </w:r>
      <w:r w:rsidRPr="00E16892">
        <w:rPr>
          <w:rFonts w:eastAsia="Times New Roman"/>
          <w:b/>
          <w:kern w:val="0"/>
        </w:rPr>
        <w:t>…………... roku.</w:t>
      </w:r>
    </w:p>
    <w:p w14:paraId="234F61E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Wyrażam zgodę na warunki płatności określone w zapytaniu ofertowym.</w:t>
      </w:r>
    </w:p>
    <w:p w14:paraId="376CC9E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 przypadku przyznania nam zamówienia, zobowiązujemy się zawrzeć umowę,</w:t>
      </w:r>
      <w:r w:rsidR="000002DC" w:rsidRPr="00E16892">
        <w:rPr>
          <w:rFonts w:eastAsia="Times New Roman"/>
          <w:kern w:val="0"/>
        </w:rPr>
        <w:t xml:space="preserve"> </w:t>
      </w:r>
      <w:r w:rsidR="000002DC" w:rsidRPr="00E16892">
        <w:rPr>
          <w:rFonts w:eastAsia="Times New Roman"/>
          <w:kern w:val="0"/>
        </w:rPr>
        <w:br/>
      </w:r>
      <w:r w:rsidRPr="00E16892">
        <w:rPr>
          <w:rFonts w:eastAsia="Times New Roman"/>
          <w:kern w:val="0"/>
        </w:rPr>
        <w:t>w miejscu i terminie wyznaczonym przez Zamawiającego.</w:t>
      </w:r>
    </w:p>
    <w:p w14:paraId="638B09C5" w14:textId="77777777" w:rsidR="000002DC" w:rsidRPr="00F805E4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22"/>
          <w:szCs w:val="22"/>
        </w:rPr>
      </w:pPr>
    </w:p>
    <w:p w14:paraId="6802BCC1" w14:textId="77777777" w:rsidR="00B17F70" w:rsidRPr="00516E0B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16"/>
          <w:szCs w:val="16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……………………………….</w:t>
      </w:r>
      <w:r w:rsidRPr="00F805E4">
        <w:rPr>
          <w:rFonts w:eastAsia="Times New Roman"/>
          <w:kern w:val="0"/>
          <w:sz w:val="22"/>
          <w:szCs w:val="22"/>
        </w:rPr>
        <w:br/>
        <w:t xml:space="preserve">                    </w:t>
      </w:r>
      <w:r w:rsidRPr="00516E0B">
        <w:rPr>
          <w:rFonts w:eastAsia="Times New Roman"/>
          <w:kern w:val="0"/>
          <w:sz w:val="16"/>
          <w:szCs w:val="16"/>
        </w:rPr>
        <w:t>miejscowość i data</w:t>
      </w:r>
    </w:p>
    <w:p w14:paraId="4C10316C" w14:textId="77777777" w:rsidR="00B17F70" w:rsidRPr="00F805E4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……………………………………………</w:t>
      </w:r>
    </w:p>
    <w:p w14:paraId="2444D8FF" w14:textId="77777777" w:rsidR="00667DFF" w:rsidRPr="00516E0B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516E0B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516E0B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516E0B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713C" w14:textId="77777777" w:rsidR="00CC1DF8" w:rsidRDefault="00CC1DF8" w:rsidP="003752B0">
      <w:r>
        <w:separator/>
      </w:r>
    </w:p>
  </w:endnote>
  <w:endnote w:type="continuationSeparator" w:id="0">
    <w:p w14:paraId="4AF8B483" w14:textId="77777777" w:rsidR="00CC1DF8" w:rsidRDefault="00CC1DF8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5388" w14:textId="77777777" w:rsidR="00CC1DF8" w:rsidRDefault="00CC1DF8" w:rsidP="003752B0">
      <w:r>
        <w:separator/>
      </w:r>
    </w:p>
  </w:footnote>
  <w:footnote w:type="continuationSeparator" w:id="0">
    <w:p w14:paraId="6C2F4AA8" w14:textId="77777777" w:rsidR="00CC1DF8" w:rsidRDefault="00CC1DF8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0F6" w14:textId="3D3175A0" w:rsidR="003752B0" w:rsidRDefault="00B33E3A" w:rsidP="003752B0">
    <w:pPr>
      <w:pStyle w:val="Bezodstpw"/>
      <w:rPr>
        <w:kern w:val="0"/>
      </w:rPr>
    </w:pPr>
    <w:r>
      <w:rPr>
        <w:kern w:val="0"/>
      </w:rPr>
      <w:t>R</w:t>
    </w:r>
    <w:r w:rsidR="007F794D">
      <w:rPr>
        <w:kern w:val="0"/>
      </w:rPr>
      <w:t>O.2</w:t>
    </w:r>
    <w:r w:rsidR="00745BE3">
      <w:rPr>
        <w:kern w:val="0"/>
      </w:rPr>
      <w:t>71.</w:t>
    </w:r>
    <w:r w:rsidR="00474258">
      <w:rPr>
        <w:kern w:val="0"/>
      </w:rPr>
      <w:t>3</w:t>
    </w:r>
    <w:r w:rsidR="00745BE3">
      <w:rPr>
        <w:kern w:val="0"/>
      </w:rPr>
      <w:t>.202</w:t>
    </w:r>
    <w:r w:rsidR="00474258">
      <w:rPr>
        <w:kern w:val="0"/>
      </w:rPr>
      <w:t>4</w:t>
    </w:r>
  </w:p>
  <w:p w14:paraId="227298CA" w14:textId="304AB367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BB38A5">
      <w:rPr>
        <w:kern w:val="0"/>
      </w:rPr>
      <w:t>MIEJSKI W</w:t>
    </w:r>
    <w:r w:rsidR="00B75885">
      <w:rPr>
        <w:kern w:val="0"/>
      </w:rPr>
      <w:t xml:space="preserve"> INOWŁ</w:t>
    </w:r>
    <w:r w:rsidR="00BB38A5">
      <w:rPr>
        <w:kern w:val="0"/>
      </w:rPr>
      <w:t>ODZU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4708">
    <w:abstractNumId w:val="0"/>
  </w:num>
  <w:num w:numId="2" w16cid:durableId="10995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1089E"/>
    <w:rsid w:val="000432C9"/>
    <w:rsid w:val="000779D0"/>
    <w:rsid w:val="000A2F9F"/>
    <w:rsid w:val="000A55BF"/>
    <w:rsid w:val="000A6E16"/>
    <w:rsid w:val="000B2583"/>
    <w:rsid w:val="000B3770"/>
    <w:rsid w:val="000C2744"/>
    <w:rsid w:val="000C46DD"/>
    <w:rsid w:val="000D4641"/>
    <w:rsid w:val="000E1F57"/>
    <w:rsid w:val="000F50AC"/>
    <w:rsid w:val="001001C5"/>
    <w:rsid w:val="00116E8A"/>
    <w:rsid w:val="00155A99"/>
    <w:rsid w:val="00164BA3"/>
    <w:rsid w:val="0017121F"/>
    <w:rsid w:val="00177B19"/>
    <w:rsid w:val="00184DB9"/>
    <w:rsid w:val="00186024"/>
    <w:rsid w:val="00187B06"/>
    <w:rsid w:val="001A1F08"/>
    <w:rsid w:val="001F242F"/>
    <w:rsid w:val="001F2893"/>
    <w:rsid w:val="00202DE6"/>
    <w:rsid w:val="002249AD"/>
    <w:rsid w:val="00244704"/>
    <w:rsid w:val="002568EF"/>
    <w:rsid w:val="00266463"/>
    <w:rsid w:val="0027022F"/>
    <w:rsid w:val="0027542A"/>
    <w:rsid w:val="002A0497"/>
    <w:rsid w:val="002B7DE7"/>
    <w:rsid w:val="002C7FDE"/>
    <w:rsid w:val="002F4B8A"/>
    <w:rsid w:val="0030764C"/>
    <w:rsid w:val="0031799B"/>
    <w:rsid w:val="00337B8F"/>
    <w:rsid w:val="00356367"/>
    <w:rsid w:val="00365E0F"/>
    <w:rsid w:val="003752B0"/>
    <w:rsid w:val="00377FF7"/>
    <w:rsid w:val="003A19A8"/>
    <w:rsid w:val="003C15BA"/>
    <w:rsid w:val="003E193C"/>
    <w:rsid w:val="003F0370"/>
    <w:rsid w:val="003F7171"/>
    <w:rsid w:val="004535FB"/>
    <w:rsid w:val="00457787"/>
    <w:rsid w:val="00474258"/>
    <w:rsid w:val="00495AFB"/>
    <w:rsid w:val="00512B32"/>
    <w:rsid w:val="00516E0B"/>
    <w:rsid w:val="00541994"/>
    <w:rsid w:val="00571855"/>
    <w:rsid w:val="0057587E"/>
    <w:rsid w:val="005808E2"/>
    <w:rsid w:val="00582D8A"/>
    <w:rsid w:val="005A1D17"/>
    <w:rsid w:val="005B4E06"/>
    <w:rsid w:val="005B57E8"/>
    <w:rsid w:val="005C41E5"/>
    <w:rsid w:val="005D58CE"/>
    <w:rsid w:val="005E5E05"/>
    <w:rsid w:val="00667DFF"/>
    <w:rsid w:val="006718FF"/>
    <w:rsid w:val="00674BBD"/>
    <w:rsid w:val="00683ED4"/>
    <w:rsid w:val="006A301F"/>
    <w:rsid w:val="006F08C1"/>
    <w:rsid w:val="007145AB"/>
    <w:rsid w:val="007153EF"/>
    <w:rsid w:val="00721D95"/>
    <w:rsid w:val="0072230E"/>
    <w:rsid w:val="00741457"/>
    <w:rsid w:val="007439C5"/>
    <w:rsid w:val="007455B1"/>
    <w:rsid w:val="00745BE3"/>
    <w:rsid w:val="00754DF5"/>
    <w:rsid w:val="007623A5"/>
    <w:rsid w:val="00770235"/>
    <w:rsid w:val="00773B50"/>
    <w:rsid w:val="0077729D"/>
    <w:rsid w:val="00777A26"/>
    <w:rsid w:val="007955F5"/>
    <w:rsid w:val="007B6EA7"/>
    <w:rsid w:val="007C3957"/>
    <w:rsid w:val="007F780B"/>
    <w:rsid w:val="007F794D"/>
    <w:rsid w:val="00826AB2"/>
    <w:rsid w:val="00886D62"/>
    <w:rsid w:val="00887B68"/>
    <w:rsid w:val="008960B7"/>
    <w:rsid w:val="008B3FE1"/>
    <w:rsid w:val="008D4FD4"/>
    <w:rsid w:val="008E50FF"/>
    <w:rsid w:val="008F032E"/>
    <w:rsid w:val="009050D6"/>
    <w:rsid w:val="00917045"/>
    <w:rsid w:val="00922738"/>
    <w:rsid w:val="00924D55"/>
    <w:rsid w:val="00933EEA"/>
    <w:rsid w:val="009624D0"/>
    <w:rsid w:val="00965C31"/>
    <w:rsid w:val="00975A10"/>
    <w:rsid w:val="009830A3"/>
    <w:rsid w:val="009868B6"/>
    <w:rsid w:val="00991CA6"/>
    <w:rsid w:val="009B5EC3"/>
    <w:rsid w:val="009C416F"/>
    <w:rsid w:val="009D4FE6"/>
    <w:rsid w:val="00A34FCC"/>
    <w:rsid w:val="00A41570"/>
    <w:rsid w:val="00A418B8"/>
    <w:rsid w:val="00AA60A0"/>
    <w:rsid w:val="00AB769E"/>
    <w:rsid w:val="00AC4F10"/>
    <w:rsid w:val="00AC5ED8"/>
    <w:rsid w:val="00AE0713"/>
    <w:rsid w:val="00B03BCF"/>
    <w:rsid w:val="00B17F70"/>
    <w:rsid w:val="00B250E9"/>
    <w:rsid w:val="00B33E3A"/>
    <w:rsid w:val="00B35D0A"/>
    <w:rsid w:val="00B35ED6"/>
    <w:rsid w:val="00B51020"/>
    <w:rsid w:val="00B73EA8"/>
    <w:rsid w:val="00B748EC"/>
    <w:rsid w:val="00B75885"/>
    <w:rsid w:val="00B87B98"/>
    <w:rsid w:val="00BB38A5"/>
    <w:rsid w:val="00BC7DFC"/>
    <w:rsid w:val="00BD399D"/>
    <w:rsid w:val="00BE44A8"/>
    <w:rsid w:val="00BF75B2"/>
    <w:rsid w:val="00C27124"/>
    <w:rsid w:val="00C35485"/>
    <w:rsid w:val="00C702F1"/>
    <w:rsid w:val="00C77B06"/>
    <w:rsid w:val="00C80967"/>
    <w:rsid w:val="00C86B1B"/>
    <w:rsid w:val="00C947AF"/>
    <w:rsid w:val="00CA30CA"/>
    <w:rsid w:val="00CA315D"/>
    <w:rsid w:val="00CB756C"/>
    <w:rsid w:val="00CC1DF8"/>
    <w:rsid w:val="00CC4025"/>
    <w:rsid w:val="00CD3669"/>
    <w:rsid w:val="00CD3C84"/>
    <w:rsid w:val="00CF7941"/>
    <w:rsid w:val="00D00CA4"/>
    <w:rsid w:val="00D1282C"/>
    <w:rsid w:val="00D17AE2"/>
    <w:rsid w:val="00D3759C"/>
    <w:rsid w:val="00D72908"/>
    <w:rsid w:val="00D85A22"/>
    <w:rsid w:val="00DA722A"/>
    <w:rsid w:val="00DD463B"/>
    <w:rsid w:val="00DE317C"/>
    <w:rsid w:val="00DE3AAF"/>
    <w:rsid w:val="00DE6305"/>
    <w:rsid w:val="00DF6071"/>
    <w:rsid w:val="00DF6359"/>
    <w:rsid w:val="00E0504F"/>
    <w:rsid w:val="00E16892"/>
    <w:rsid w:val="00E172E4"/>
    <w:rsid w:val="00E17697"/>
    <w:rsid w:val="00E356AF"/>
    <w:rsid w:val="00E36163"/>
    <w:rsid w:val="00E44F78"/>
    <w:rsid w:val="00E4627C"/>
    <w:rsid w:val="00EA0E78"/>
    <w:rsid w:val="00ED5D98"/>
    <w:rsid w:val="00EE06FE"/>
    <w:rsid w:val="00EF4C69"/>
    <w:rsid w:val="00F40895"/>
    <w:rsid w:val="00F62B77"/>
    <w:rsid w:val="00F73B06"/>
    <w:rsid w:val="00F805E4"/>
    <w:rsid w:val="00FA4949"/>
    <w:rsid w:val="00FA6125"/>
    <w:rsid w:val="00FC7419"/>
    <w:rsid w:val="00FE4401"/>
    <w:rsid w:val="00FF184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8D03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2</cp:revision>
  <cp:lastPrinted>2022-01-14T08:52:00Z</cp:lastPrinted>
  <dcterms:created xsi:type="dcterms:W3CDTF">2024-01-05T12:11:00Z</dcterms:created>
  <dcterms:modified xsi:type="dcterms:W3CDTF">2024-01-05T12:11:00Z</dcterms:modified>
</cp:coreProperties>
</file>